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7137B" w14:textId="77777777" w:rsidR="001671D5" w:rsidRPr="00AA3C65" w:rsidRDefault="001671D5" w:rsidP="001671D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AA3C65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ałącznik nr 1 do Regulaminu</w:t>
      </w:r>
      <w:r w:rsidRPr="00AA3C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</w:t>
      </w:r>
      <w:r w:rsidRPr="00AA3C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F6323FB" w14:textId="77777777" w:rsidR="001671D5" w:rsidRPr="00AA3C65" w:rsidRDefault="001671D5" w:rsidP="001671D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3C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„Najładniejsza zewnętrzna dekoracja </w:t>
      </w:r>
      <w:r w:rsidRPr="00AA3C65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świąteczno-noworoczna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Gminie </w:t>
      </w:r>
      <w:r w:rsidRPr="00AA3C65"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49684D44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C799FD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6B7645" w14:textId="77777777" w:rsidR="001671D5" w:rsidRDefault="001671D5" w:rsidP="001671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FORMULARZ ZGŁOSZENIOWY KONKURSU</w:t>
      </w:r>
    </w:p>
    <w:p w14:paraId="18A51C8C" w14:textId="77777777" w:rsidR="001671D5" w:rsidRPr="00C54569" w:rsidRDefault="001671D5" w:rsidP="00167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„Najładniejsza zewnętrzna dekoracja </w:t>
      </w:r>
      <w:r w:rsidRPr="00AA3C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świąteczno-noworoczna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 Gminie </w:t>
      </w:r>
      <w:r w:rsidRPr="00AA3C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Rabka-Zdrój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</w:p>
    <w:p w14:paraId="1144D46B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895D122" w14:textId="60A610B6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Skan wypełnionego czytelnie i podpisanego formularza należy wraz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fotografiami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przedstawiającymi dekoracj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wysłać na adres mailowy </w:t>
      </w:r>
      <w:hyperlink r:id="rId4" w:history="1">
        <w:r w:rsidRPr="00D312B1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marketing@rabka.pl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do dnia </w:t>
      </w:r>
      <w:r w:rsidR="003B593C">
        <w:rPr>
          <w:rFonts w:ascii="Times New Roman" w:eastAsia="Times New Roman" w:hAnsi="Times New Roman" w:cs="Times New Roman"/>
          <w:sz w:val="24"/>
          <w:szCs w:val="24"/>
          <w:lang w:eastAsia="pl-PL"/>
        </w:rPr>
        <w:t>16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.01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3B593C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4684CB09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F6DEF42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Uczestnika Konkursu: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Style w:val="Tabela-Siatka"/>
        <w:tblW w:w="10490" w:type="dxa"/>
        <w:tblInd w:w="-601" w:type="dxa"/>
        <w:tblLook w:val="04A0" w:firstRow="1" w:lastRow="0" w:firstColumn="1" w:lastColumn="0" w:noHBand="0" w:noVBand="1"/>
      </w:tblPr>
      <w:tblGrid>
        <w:gridCol w:w="5387"/>
        <w:gridCol w:w="5103"/>
      </w:tblGrid>
      <w:tr w:rsidR="001671D5" w:rsidRPr="00C54569" w14:paraId="2FCBBA7C" w14:textId="77777777" w:rsidTr="00AB58A1">
        <w:tc>
          <w:tcPr>
            <w:tcW w:w="5387" w:type="dxa"/>
          </w:tcPr>
          <w:p w14:paraId="6780B2C2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F569903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IMIĘ </w:t>
            </w:r>
            <w:r w:rsidRPr="00C545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 </w:t>
            </w:r>
            <w:r w:rsidRPr="004577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NAZWISKO</w:t>
            </w:r>
          </w:p>
          <w:p w14:paraId="4838EE71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03" w:type="dxa"/>
          </w:tcPr>
          <w:p w14:paraId="4B204389" w14:textId="77777777" w:rsidR="001671D5" w:rsidRPr="00457786" w:rsidRDefault="001671D5" w:rsidP="001671D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671D5" w:rsidRPr="00C54569" w14:paraId="608CF616" w14:textId="77777777" w:rsidTr="00AB58A1">
        <w:tc>
          <w:tcPr>
            <w:tcW w:w="5387" w:type="dxa"/>
          </w:tcPr>
          <w:p w14:paraId="35BDE71D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15802A0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NUMER TELEFONU</w:t>
            </w:r>
          </w:p>
          <w:p w14:paraId="38698BB8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03" w:type="dxa"/>
          </w:tcPr>
          <w:p w14:paraId="4421D248" w14:textId="77777777" w:rsidR="001671D5" w:rsidRPr="00457786" w:rsidRDefault="001671D5" w:rsidP="001671D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671D5" w:rsidRPr="00C54569" w14:paraId="4C11C7F9" w14:textId="77777777" w:rsidTr="00AB58A1">
        <w:tc>
          <w:tcPr>
            <w:tcW w:w="5387" w:type="dxa"/>
          </w:tcPr>
          <w:p w14:paraId="1AC99358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2265948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E-MAIL</w:t>
            </w:r>
          </w:p>
          <w:p w14:paraId="543BEF7A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03" w:type="dxa"/>
          </w:tcPr>
          <w:p w14:paraId="1A5F10BC" w14:textId="77777777" w:rsidR="001671D5" w:rsidRPr="00457786" w:rsidRDefault="001671D5" w:rsidP="001671D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671D5" w:rsidRPr="00C54569" w14:paraId="5E6B823D" w14:textId="77777777" w:rsidTr="00AB58A1">
        <w:tc>
          <w:tcPr>
            <w:tcW w:w="5387" w:type="dxa"/>
          </w:tcPr>
          <w:p w14:paraId="613186D4" w14:textId="77777777" w:rsidR="001671D5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40E5805" w14:textId="77777777" w:rsidR="001671D5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8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MIEJSCE/ADRES USYTUOWANIA DEKORACJI </w:t>
            </w:r>
            <w:r w:rsidRPr="00C5456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ŚWIĄTECZNO-NOWOROCZNYCH </w:t>
            </w:r>
          </w:p>
          <w:p w14:paraId="75538BF5" w14:textId="77777777" w:rsidR="001671D5" w:rsidRPr="00C54569" w:rsidRDefault="001671D5" w:rsidP="001671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103" w:type="dxa"/>
          </w:tcPr>
          <w:p w14:paraId="212D3589" w14:textId="77777777" w:rsidR="001671D5" w:rsidRPr="00457786" w:rsidRDefault="001671D5" w:rsidP="001671D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D704436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6F5B498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282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świadczam, że*: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B1DF10E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FF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Zapoznałem(-</w:t>
      </w:r>
      <w:proofErr w:type="spellStart"/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się i akceptuję wszystkie postanowienia regulaminu konkursu „Najładniejsza zewnętrzna dekoracja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świąteczno-noworoczna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Gminie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organizowanego przez Urząd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Miejski w Rabce-Zdroju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16B564A7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FF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Jestem osobą fizyczną posiadającą pełną zdolność do czynności prawnych, zamieszkałą na terenie Gminy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</w:t>
      </w:r>
    </w:p>
    <w:p w14:paraId="47E327D8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FF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jestem pracownikiem Urzędu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Miejskiego w Rabce-Zdroju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ani Radnym Rady Miejskiej w Rabce-Zdroju, jak też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osobą pozostającą we wspólnym gospodarstwie domowym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pracownikiem Urzędu 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ejskiego w Rabce-Zdroju lub Radnego Rady Miejskiej w Rabce-Zdroju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07C66C0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FF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Jestem wyłącznym twórcą fotografii przedstawiających dekoracje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świąteczno-noworoczne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zgłoszone do Konkursu.</w:t>
      </w:r>
    </w:p>
    <w:p w14:paraId="6F7ED96B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FF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Jest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em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właścicielem dekoracji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które zgłaszam do Konkursu.</w:t>
      </w:r>
    </w:p>
    <w:p w14:paraId="7067DFDE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FF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Udzielam Organizatorowi licencji niewyłącznej do fotografii dekoracji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zgłoszonych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do konkursu bez ograniczeń czasowych, ilościowych oraz terytorialnych, na zasadach określonych w regulaminie konkursu.</w:t>
      </w:r>
    </w:p>
    <w:p w14:paraId="5C044D8B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C1FBE1D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w przypadku akceptacji w pole wyboru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FF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wstawić znak X</w:t>
      </w:r>
    </w:p>
    <w:p w14:paraId="58CD3899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C07EDEC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3F4615" w14:textId="77777777" w:rsidR="001671D5" w:rsidRDefault="001671D5" w:rsidP="00167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</w:t>
      </w:r>
    </w:p>
    <w:p w14:paraId="0E421893" w14:textId="1C6F5348" w:rsidR="001671D5" w:rsidRDefault="001671D5" w:rsidP="001671D5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czytelny podpi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</w:p>
    <w:sectPr w:rsidR="001671D5" w:rsidSect="001671D5">
      <w:pgSz w:w="11906" w:h="16838"/>
      <w:pgMar w:top="56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1D5"/>
    <w:rsid w:val="00083F00"/>
    <w:rsid w:val="001671D5"/>
    <w:rsid w:val="003B593C"/>
    <w:rsid w:val="00E0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2D7DA"/>
  <w15:chartTrackingRefBased/>
  <w15:docId w15:val="{1F9A50EA-93FA-4F1F-BBBA-DF6F4BEF0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71D5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671D5"/>
    <w:rPr>
      <w:color w:val="0000FF"/>
      <w:u w:val="single"/>
    </w:rPr>
  </w:style>
  <w:style w:type="table" w:styleId="Tabela-Siatka">
    <w:name w:val="Table Grid"/>
    <w:basedOn w:val="Standardowy"/>
    <w:uiPriority w:val="59"/>
    <w:rsid w:val="001671D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keting@rabk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Derek</dc:creator>
  <cp:keywords/>
  <dc:description/>
  <cp:lastModifiedBy>Katarzyna Derek</cp:lastModifiedBy>
  <cp:revision>2</cp:revision>
  <dcterms:created xsi:type="dcterms:W3CDTF">2025-12-31T09:05:00Z</dcterms:created>
  <dcterms:modified xsi:type="dcterms:W3CDTF">2025-12-31T09:05:00Z</dcterms:modified>
</cp:coreProperties>
</file>